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17465B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163F06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25</w:t>
      </w:r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163F0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02FC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163F0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662F80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680719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 надання дозволу 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</w:t>
      </w:r>
    </w:p>
    <w:p w:rsidR="00680719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680719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зі зміною її </w:t>
      </w:r>
    </w:p>
    <w:p w:rsidR="00680719" w:rsidRPr="00680719" w:rsidRDefault="00680719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конфігурації гр. </w:t>
      </w:r>
      <w:proofErr w:type="spellStart"/>
      <w:r w:rsidR="00163F0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Грузевичу</w:t>
      </w:r>
      <w:proofErr w:type="spellEnd"/>
      <w:r w:rsidR="00163F0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Юрію Васильовичу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346B0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163F0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163F06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Грузевича</w:t>
      </w:r>
      <w:proofErr w:type="spellEnd"/>
      <w:r w:rsidR="00163F0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Ю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.В.,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54C0C" w:rsidRPr="00680719" w:rsidRDefault="00CE30DF" w:rsidP="00554C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163F0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163F06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Грузевичу</w:t>
      </w:r>
      <w:proofErr w:type="spellEnd"/>
      <w:r w:rsidR="00163F0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Юрію Васильовичу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зі зміною її конфігур</w:t>
      </w:r>
      <w:r w:rsidR="00163F06">
        <w:rPr>
          <w:rFonts w:ascii="Times New Roman" w:hAnsi="Times New Roman" w:cs="Times New Roman"/>
          <w:color w:val="333333"/>
          <w:sz w:val="28"/>
          <w:szCs w:val="28"/>
          <w:lang w:val="uk-UA"/>
        </w:rPr>
        <w:t>ації, кадастровий номер 0522482200:07:001:0470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площею</w:t>
      </w:r>
      <w:r w:rsidR="00163F0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0,2500</w:t>
      </w:r>
      <w:r w:rsidR="00DE53B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F47CC4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територ</w:t>
      </w:r>
      <w:r w:rsidR="001E04E5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63F0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 w:rsidR="00163F06"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Лукашівка</w:t>
      </w:r>
      <w:proofErr w:type="spellEnd"/>
      <w:r w:rsidR="002C19C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A77C4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C0C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району, </w:t>
      </w:r>
      <w:r w:rsidR="00DE53B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Вінницької області, </w:t>
      </w:r>
      <w:r w:rsidR="00163F06">
        <w:rPr>
          <w:rFonts w:ascii="Times New Roman" w:hAnsi="Times New Roman" w:cs="Times New Roman"/>
          <w:color w:val="333333"/>
          <w:sz w:val="28"/>
          <w:szCs w:val="28"/>
          <w:lang w:val="uk-UA"/>
        </w:rPr>
        <w:t>з метою впорядкування території</w:t>
      </w:r>
      <w:r w:rsidR="00346B09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2C19C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03E55" w:rsidRPr="00803E5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8012F1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Грузевичу</w:t>
      </w:r>
      <w:proofErr w:type="spellEnd"/>
      <w:r w:rsidR="008012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Юрію Васильовичу</w:t>
      </w:r>
      <w:r w:rsidR="002C19C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2C19C1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C19C1" w:rsidRDefault="002C19C1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63F06"/>
    <w:rsid w:val="00173F36"/>
    <w:rsid w:val="0017465B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43E85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19C1"/>
    <w:rsid w:val="002C6316"/>
    <w:rsid w:val="002D65FA"/>
    <w:rsid w:val="002F4B6A"/>
    <w:rsid w:val="003252AC"/>
    <w:rsid w:val="003257AB"/>
    <w:rsid w:val="00332709"/>
    <w:rsid w:val="00346B09"/>
    <w:rsid w:val="00355D6E"/>
    <w:rsid w:val="00364FA1"/>
    <w:rsid w:val="00367CDC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508CE"/>
    <w:rsid w:val="00651A6C"/>
    <w:rsid w:val="006565B4"/>
    <w:rsid w:val="00662F80"/>
    <w:rsid w:val="00671B03"/>
    <w:rsid w:val="00672787"/>
    <w:rsid w:val="006753B4"/>
    <w:rsid w:val="00680719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F251D"/>
    <w:rsid w:val="007F4DD2"/>
    <w:rsid w:val="007F509B"/>
    <w:rsid w:val="007F7D94"/>
    <w:rsid w:val="008012F1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E3CF2"/>
    <w:rsid w:val="009112B5"/>
    <w:rsid w:val="0091663A"/>
    <w:rsid w:val="00921EEC"/>
    <w:rsid w:val="00933D8B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A51C7"/>
    <w:rsid w:val="00AB6206"/>
    <w:rsid w:val="00AC5D7F"/>
    <w:rsid w:val="00AD45A2"/>
    <w:rsid w:val="00AE7015"/>
    <w:rsid w:val="00AF5AB9"/>
    <w:rsid w:val="00B03D7F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61B5D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36E42"/>
    <w:rsid w:val="00D671B8"/>
    <w:rsid w:val="00D755E2"/>
    <w:rsid w:val="00D936B1"/>
    <w:rsid w:val="00DB5270"/>
    <w:rsid w:val="00DC2C60"/>
    <w:rsid w:val="00DE53B0"/>
    <w:rsid w:val="00DF2945"/>
    <w:rsid w:val="00E17282"/>
    <w:rsid w:val="00E41004"/>
    <w:rsid w:val="00E53885"/>
    <w:rsid w:val="00E653DE"/>
    <w:rsid w:val="00E82FA7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1020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208</cp:revision>
  <cp:lastPrinted>2022-11-02T14:48:00Z</cp:lastPrinted>
  <dcterms:created xsi:type="dcterms:W3CDTF">2020-09-21T09:40:00Z</dcterms:created>
  <dcterms:modified xsi:type="dcterms:W3CDTF">2022-11-08T13:48:00Z</dcterms:modified>
</cp:coreProperties>
</file>